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79" w:rsidRPr="002D48CE" w:rsidRDefault="00F517D1">
      <w:pPr>
        <w:rPr>
          <w:rFonts w:asciiTheme="minorHAnsi" w:eastAsia="Times New Roman" w:cs="Arial"/>
          <w:b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E2BD357" wp14:editId="7257B633">
            <wp:simplePos x="0" y="0"/>
            <wp:positionH relativeFrom="column">
              <wp:posOffset>2602981</wp:posOffset>
            </wp:positionH>
            <wp:positionV relativeFrom="paragraph">
              <wp:posOffset>893874</wp:posOffset>
            </wp:positionV>
            <wp:extent cx="3317482" cy="24376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RIES_WTR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82" cy="243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5BDA3" wp14:editId="5378DA79">
                <wp:simplePos x="0" y="0"/>
                <wp:positionH relativeFrom="column">
                  <wp:posOffset>81280</wp:posOffset>
                </wp:positionH>
                <wp:positionV relativeFrom="paragraph">
                  <wp:posOffset>605155</wp:posOffset>
                </wp:positionV>
                <wp:extent cx="4610100" cy="285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C9" w:rsidRPr="00F517D1" w:rsidRDefault="004D4CC9" w:rsidP="004D4CC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F517D1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</w:rPr>
                              <w:t>TELECOMMANDE WTR20E SANS FIL EMETTEUR – RECEPTEUR</w:t>
                            </w:r>
                          </w:p>
                          <w:p w:rsidR="00EF5492" w:rsidRPr="009C6B6F" w:rsidRDefault="00EF5492" w:rsidP="00B959A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pt;margin-top:47.65pt;width:36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AWJQIAACIEAAAOAAAAZHJzL2Uyb0RvYy54bWysU02P2yAQvVfqf0DcGztpsslacVbbbFNV&#10;2n5I2156w4BjVGAokNjbX98BZ7PR9lbVB8R4hsebN4/1zWA0OUofFNiaTiclJdJyEMrua/r92+7N&#10;ipIQmRVMg5U1fZSB3mxev1r3rpIz6EAL6QmC2FD1rqZdjK4qisA7aViYgJMWky14wyKGfl8Iz3pE&#10;N7qYleVV0YMXzgOXIeDfuzFJNxm/bSWPX9o2yEh0TZFbzKvPa5PWYrNm1d4z1yl+osH+gYVhyuKl&#10;Z6g7Fhk5ePUXlFHcQ4A2TjiYAtpWcZl7wG6m5YtuHjrmZO4FxQnuLFP4f7D88/GrJ0rU9G25pMQy&#10;g0P6gaMiQpIohyjJLInUu1Bh7YPD6ji8gwGHnRsO7h74z0AsbDtm9/LWe+g7yQSSnKaTxcXRESck&#10;kKb/BALvYocIGWhovUkKoiYE0XFYj+cBIQ/C8ef8aooqYYpjbrZaLBd5ggWrnk47H+IHCYakTU09&#10;GiCjs+N9iIkNq55K0mUBtBI7pXUO/L7Zak+ODM2yy19u4EWZtqSv6fVitsjIFtL57COjIppZK1PT&#10;VZm+0V5JjfdW5JLIlB73yETbkzxJkVGbODQDFibNGhCPKJSH0bT4yHDTgf9NSY+GrWn4dWBeUqI/&#10;WhT7ejqfJ4fnYL5YzjDwl5nmMsMsR6iaRkrG7TbmV5F0sHCLQ2lV1uuZyYkrGjHLeHo0yemXca56&#10;ftqbPwAAAP//AwBQSwMEFAAGAAgAAAAhACXGrDzdAAAACQEAAA8AAABkcnMvZG93bnJldi54bWxM&#10;j8FOwkAQhu8mvsNmTLwY2UqBQumWqInGK8gDTNuhbejONt2Flrd3POnxn2/yzzfZbrKdutLgW8cG&#10;XmYRKOLSVS3XBo7fH89rUD4gV9g5JgM38rDL7+8yTCs38p6uh1ArKWGfooEmhD7V2pcNWfQz1xML&#10;O7nBYpA41LoacJRy2+l5FK20xZblQoM9vTdUng8Xa+D0NT4tN2PxGY7JfrF6wzYp3M2Yx4fpdQsq&#10;0BT+luFXX9QhF6fCXbjyqpM8F/NgYLOMQQlP4rUMCgGLKAadZ/r/B/kPAAAA//8DAFBLAQItABQA&#10;BgAIAAAAIQC2gziS/gAAAOEBAAATAAAAAAAAAAAAAAAAAAAAAABbQ29udGVudF9UeXBlc10ueG1s&#10;UEsBAi0AFAAGAAgAAAAhADj9If/WAAAAlAEAAAsAAAAAAAAAAAAAAAAALwEAAF9yZWxzLy5yZWxz&#10;UEsBAi0AFAAGAAgAAAAhAJ1/EBYlAgAAIgQAAA4AAAAAAAAAAAAAAAAALgIAAGRycy9lMm9Eb2Mu&#10;eG1sUEsBAi0AFAAGAAgAAAAhACXGrDzdAAAACQEAAA8AAAAAAAAAAAAAAAAAfwQAAGRycy9kb3du&#10;cmV2LnhtbFBLBQYAAAAABAAEAPMAAACJBQAAAAA=&#10;" stroked="f">
                <v:textbox>
                  <w:txbxContent>
                    <w:p w:rsidR="004D4CC9" w:rsidRPr="00F517D1" w:rsidRDefault="004D4CC9" w:rsidP="004D4CC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0000"/>
                        </w:rPr>
                      </w:pPr>
                      <w:r w:rsidRPr="00F517D1">
                        <w:rPr>
                          <w:rFonts w:asciiTheme="majorHAnsi" w:hAnsiTheme="majorHAnsi"/>
                          <w:b/>
                          <w:bCs/>
                          <w:color w:val="FF0000"/>
                        </w:rPr>
                        <w:t>TELECOMMANDE WTR20E SANS FIL EMETTEUR – RECEPTEUR</w:t>
                      </w:r>
                    </w:p>
                    <w:p w:rsidR="00EF5492" w:rsidRPr="009C6B6F" w:rsidRDefault="00EF5492" w:rsidP="00B959A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A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24001" wp14:editId="7A3E3D5A">
                <wp:simplePos x="0" y="0"/>
                <wp:positionH relativeFrom="column">
                  <wp:posOffset>-223520</wp:posOffset>
                </wp:positionH>
                <wp:positionV relativeFrom="paragraph">
                  <wp:posOffset>8244205</wp:posOffset>
                </wp:positionV>
                <wp:extent cx="5581650" cy="3238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C9" w:rsidRPr="004D4CC9" w:rsidRDefault="009C6B6F" w:rsidP="004D4CC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C2A3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G0200</w:t>
                            </w:r>
                            <w:r w:rsidR="003C2A33" w:rsidRPr="003C2A3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  <w:r w:rsidR="004D4CC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  <w:r w:rsidR="00B14727" w:rsidRPr="00FB40E4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3C2A33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- </w:t>
                            </w:r>
                            <w:r w:rsidR="004D4CC9" w:rsidRPr="004D4CC9">
                              <w:rPr>
                                <w:b/>
                                <w:bCs/>
                                <w:sz w:val="24"/>
                              </w:rPr>
                              <w:t xml:space="preserve">TELECOMMANDE WTR20E SANS FIL EMETTEUR </w:t>
                            </w:r>
                            <w:r w:rsidR="004D4CC9" w:rsidRPr="004D4CC9">
                              <w:rPr>
                                <w:b/>
                                <w:bCs/>
                                <w:sz w:val="24"/>
                              </w:rPr>
                              <w:t>–</w:t>
                            </w:r>
                            <w:r w:rsidR="004D4CC9" w:rsidRPr="004D4CC9">
                              <w:rPr>
                                <w:b/>
                                <w:bCs/>
                                <w:sz w:val="24"/>
                              </w:rPr>
                              <w:t xml:space="preserve"> RECEPTEUR</w:t>
                            </w:r>
                          </w:p>
                          <w:p w:rsidR="003C2A33" w:rsidRPr="003C2A33" w:rsidRDefault="003C2A33" w:rsidP="003C2A33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76768" w:rsidRPr="00FB40E4" w:rsidRDefault="00D76768" w:rsidP="00D7676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6pt;margin-top:649.15pt;width:43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0MJgIAACcEAAAOAAAAZHJzL2Uyb0RvYy54bWysU02P0zAQvSPxHyzfadpus3SjpqulSxHS&#10;8iEtXLg5ttNY2B5ju03Kr2fsdLsFbogcrJnMzPObN+PV7WA0OUgfFNiaziZTSqTlIJTd1fTrl+2r&#10;JSUhMiuYBitrepSB3q5fvlj1rpJz6EAL6QmC2FD1rqZdjK4qisA7aViYgJMWgy14wyK6flcIz3pE&#10;N7qYT6fXRQ9eOA9choB/78cgXWf8tpU8fmrbICPRNUVuMZ8+n006i/WKVTvPXKf4iQb7BxaGKYuX&#10;nqHuWWRk79VfUEZxDwHaOOFgCmhbxWXuAbuZTf/o5rFjTuZeUJzgzjKF/wfLPx4+e6JETUtKLDM4&#10;om84KCIkiXKIksyTRL0LFWY+OsyNwxsYcNS53eAegH8PxMKmY3Yn77yHvpNMIMVZqiwuSkeckECa&#10;/gMIvIvtI2SgofUm6YeKEETHUR3P40EehOPPslzOrksMcYxdza+WaKcrWPVU7XyI7yQYkoyaehx/&#10;RmeHhxDH1KeUdFkArcRWaZ0dv2s22pMDw1XZ5u+E/luatqSv6U05LzOyhVSP0KwyKuIqa2Vqupym&#10;L5WzKqnx1opsR6b0aCNpbU/yJEVGbeLQDHkYWbskXQPiiHp5GDcXXxoaHfiflPS4tTUNP/bMS0r0&#10;e4ua38wWi7Tm2VmUr+fo+MtIcxlhliNUTSMlo7mJ+Wkk2hbucDatyrI9MzlRxm3Mwp9eTlr3Sz9n&#10;Pb/v9S8AAAD//wMAUEsDBBQABgAIAAAAIQAFjY8A4QAAAA0BAAAPAAAAZHJzL2Rvd25yZXYueG1s&#10;TI/BboMwEETvlfoP1lbqpUpMMUmAYKK2Uqtek+YDDHYABa8RdgL5+25PzXFnnmZnit1se3Y1o+8c&#10;SnhdRsAM1k532Eg4/nwuUmA+KNSqd2gk3IyHXfn4UKhcuwn35noIDaMQ9LmS0IYw5Jz7ujVW+aUb&#10;DJJ3cqNVgc6x4XpUE4XbnsdRtOZWdUgfWjWYj9bU58PFSjh9Ty+rbKq+wnGzT9bvqttU7ibl89P8&#10;tgUWzBz+YfirT9WhpE6Vu6D2rJewEKuYUDLiLBXACEkTQWsqkkSSCeBlwe9XlL8AAAD//wMAUEsB&#10;Ai0AFAAGAAgAAAAhALaDOJL+AAAA4QEAABMAAAAAAAAAAAAAAAAAAAAAAFtDb250ZW50X1R5cGVz&#10;XS54bWxQSwECLQAUAAYACAAAACEAOP0h/9YAAACUAQAACwAAAAAAAAAAAAAAAAAvAQAAX3JlbHMv&#10;LnJlbHNQSwECLQAUAAYACAAAACEAVBOtDCYCAAAnBAAADgAAAAAAAAAAAAAAAAAuAgAAZHJzL2Uy&#10;b0RvYy54bWxQSwECLQAUAAYACAAAACEABY2PAOEAAAANAQAADwAAAAAAAAAAAAAAAACABAAAZHJz&#10;L2Rvd25yZXYueG1sUEsFBgAAAAAEAAQA8wAAAI4FAAAAAA==&#10;" stroked="f">
                <v:textbox>
                  <w:txbxContent>
                    <w:p w:rsidR="004D4CC9" w:rsidRPr="004D4CC9" w:rsidRDefault="009C6B6F" w:rsidP="004D4CC9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C2A3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G0200</w:t>
                      </w:r>
                      <w:r w:rsidR="003C2A33" w:rsidRPr="003C2A3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4</w:t>
                      </w:r>
                      <w:r w:rsidR="004D4CC9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4</w:t>
                      </w:r>
                      <w:r w:rsidR="00B14727" w:rsidRPr="00FB40E4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 </w:t>
                      </w:r>
                      <w:r w:rsidR="003C2A33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- </w:t>
                      </w:r>
                      <w:r w:rsidR="004D4CC9" w:rsidRPr="004D4CC9">
                        <w:rPr>
                          <w:b/>
                          <w:bCs/>
                          <w:sz w:val="24"/>
                        </w:rPr>
                        <w:t xml:space="preserve">TELECOMMANDE WTR20E SANS FIL EMETTEUR </w:t>
                      </w:r>
                      <w:r w:rsidR="004D4CC9" w:rsidRPr="004D4CC9">
                        <w:rPr>
                          <w:b/>
                          <w:bCs/>
                          <w:sz w:val="24"/>
                        </w:rPr>
                        <w:t>–</w:t>
                      </w:r>
                      <w:r w:rsidR="004D4CC9" w:rsidRPr="004D4CC9">
                        <w:rPr>
                          <w:b/>
                          <w:bCs/>
                          <w:sz w:val="24"/>
                        </w:rPr>
                        <w:t xml:space="preserve"> RECEPTEUR</w:t>
                      </w:r>
                    </w:p>
                    <w:p w:rsidR="003C2A33" w:rsidRPr="003C2A33" w:rsidRDefault="003C2A33" w:rsidP="003C2A33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:rsidR="00D76768" w:rsidRPr="00FB40E4" w:rsidRDefault="00D76768" w:rsidP="00D7676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4A17A" wp14:editId="5273A1DB">
                <wp:simplePos x="0" y="0"/>
                <wp:positionH relativeFrom="column">
                  <wp:posOffset>-223520</wp:posOffset>
                </wp:positionH>
                <wp:positionV relativeFrom="paragraph">
                  <wp:posOffset>1014730</wp:posOffset>
                </wp:positionV>
                <wp:extent cx="3362325" cy="1403985"/>
                <wp:effectExtent l="0" t="0" r="9525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68" w:rsidRPr="003C2A33" w:rsidRDefault="009C6B6F" w:rsidP="00FB40E4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C2A33">
                              <w:rPr>
                                <w:rFonts w:asciiTheme="majorHAnsi" w:hAnsiTheme="majorHAnsi"/>
                                <w:color w:val="212121"/>
                                <w:u w:val="single"/>
                              </w:rPr>
                              <w:t>DESCRIPTIF</w:t>
                            </w:r>
                            <w:r w:rsidRPr="003C2A33">
                              <w:rPr>
                                <w:rFonts w:asciiTheme="majorHAnsi" w:hAnsiTheme="majorHAnsi"/>
                                <w:color w:val="212121"/>
                              </w:rPr>
                              <w:br/>
                            </w:r>
                            <w:r w:rsidR="004D4CC9" w:rsidRPr="004D4CC9">
                              <w:rPr>
                                <w:rFonts w:asciiTheme="majorHAnsi" w:hAnsiTheme="majorHAnsi"/>
                                <w:color w:val="212121"/>
                              </w:rPr>
                              <w:t>Télécommande sans fil WTR20E pour FT-20X</w:t>
                            </w:r>
                            <w:r w:rsidR="00F517D1">
                              <w:rPr>
                                <w:rFonts w:asciiTheme="majorHAnsi" w:hAnsiTheme="majorHAnsi"/>
                                <w:color w:val="212121"/>
                              </w:rPr>
                              <w:t>, Z-1500 III et Z-3000 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7.6pt;margin-top:79.9pt;width:26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sZKAIAACgEAAAOAAAAZHJzL2Uyb0RvYy54bWysU02P0zAQvSPxHyzfadK0Xdqo6WrpUoS0&#10;fEgLF26O7TQWjsfYbpPur2fsdEu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nNKDOtw&#10;RN9wUERIEuQQJCmiRL31JWY+WswNwxsYcNSpXW8fgH/3xMC2ZWYv75yDvpVMIMVprMyuSkccH0Hq&#10;/gMIvIsdAiSgoXFd1A8VIYiOozpdxoM8CMefs9lNMSsWlHCMTef5bLVcpDtY+VxunQ/vJHQkGhV1&#10;OP8Ez44PPkQ6rHxOibd50ErslNbJcft6qx05MtyVXfrO6L+laUP6iq4WSCRWGYj1aY06FXCXteoq&#10;uszjF8tZGeV4a0SyA1N6tJGJNmd9oiSjOGGohzSNi+w1iBMK5mBcXXxqaLTgnijpcW0r6n8cmJOU&#10;6PcGRV9N5/O458mZL14X6LjrSH0dYYYjVEUDJaO5DeltJDnsHQ5np5JscYojkzNlXMek5vnpxH2/&#10;9lPWrwe++QkAAP//AwBQSwMEFAAGAAgAAAAhAP9C/iPgAAAACwEAAA8AAABkcnMvZG93bnJldi54&#10;bWxMj8tOwzAQRfdI/IM1SOxah6ZBTRqnqqjYsECiIMHSjSdx1Pgh203D3zOsYDm6R3fOrXezGdmE&#10;IQ7OCnhYZsDQtk4Nthfw8f682ACLSVolR2dRwDdG2DW3N7WslLvaN5yOqWdUYmMlBeiUfMV5bDUa&#10;GZfOo6Wsc8HIRGfouQrySuVm5Ksse+RGDpY+aOnxSWN7Pl6MgE+jB3UIr1+dGqfDS7cv/By8EPd3&#10;834LLOGc/mD41Sd1aMjp5C5WRTYKWOTFilAKipI2ELEu1zmwk4B8k5XAm5r/39D8AAAA//8DAFBL&#10;AQItABQABgAIAAAAIQC2gziS/gAAAOEBAAATAAAAAAAAAAAAAAAAAAAAAABbQ29udGVudF9UeXBl&#10;c10ueG1sUEsBAi0AFAAGAAgAAAAhADj9If/WAAAAlAEAAAsAAAAAAAAAAAAAAAAALwEAAF9yZWxz&#10;Ly5yZWxzUEsBAi0AFAAGAAgAAAAhAAUnyxkoAgAAKAQAAA4AAAAAAAAAAAAAAAAALgIAAGRycy9l&#10;Mm9Eb2MueG1sUEsBAi0AFAAGAAgAAAAhAP9C/iPgAAAACwEAAA8AAAAAAAAAAAAAAAAAggQAAGRy&#10;cy9kb3ducmV2LnhtbFBLBQYAAAAABAAEAPMAAACPBQAAAAA=&#10;" stroked="f">
                <v:textbox style="mso-fit-shape-to-text:t">
                  <w:txbxContent>
                    <w:p w:rsidR="00D76768" w:rsidRPr="003C2A33" w:rsidRDefault="009C6B6F" w:rsidP="00FB40E4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Theme="majorHAnsi" w:hAnsiTheme="majorHAnsi"/>
                        </w:rPr>
                      </w:pPr>
                      <w:r w:rsidRPr="003C2A33">
                        <w:rPr>
                          <w:rFonts w:asciiTheme="majorHAnsi" w:hAnsiTheme="majorHAnsi"/>
                          <w:color w:val="212121"/>
                          <w:u w:val="single"/>
                        </w:rPr>
                        <w:t>DESCRIPTIF</w:t>
                      </w:r>
                      <w:r w:rsidRPr="003C2A33">
                        <w:rPr>
                          <w:rFonts w:asciiTheme="majorHAnsi" w:hAnsiTheme="majorHAnsi"/>
                          <w:color w:val="212121"/>
                        </w:rPr>
                        <w:br/>
                      </w:r>
                      <w:r w:rsidR="004D4CC9" w:rsidRPr="004D4CC9">
                        <w:rPr>
                          <w:rFonts w:asciiTheme="majorHAnsi" w:hAnsiTheme="majorHAnsi"/>
                          <w:color w:val="212121"/>
                        </w:rPr>
                        <w:t>Télécommande sans fil WTR20E pour FT-20X</w:t>
                      </w:r>
                      <w:r w:rsidR="00F517D1">
                        <w:rPr>
                          <w:rFonts w:asciiTheme="majorHAnsi" w:hAnsiTheme="majorHAnsi"/>
                          <w:color w:val="212121"/>
                        </w:rPr>
                        <w:t>, Z-1500 III et Z-3000 III.</w:t>
                      </w:r>
                    </w:p>
                  </w:txbxContent>
                </v:textbox>
              </v:shape>
            </w:pict>
          </mc:Fallback>
        </mc:AlternateContent>
      </w:r>
      <w:r w:rsidR="009C6B6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7F42D29" wp14:editId="1D75655F">
            <wp:simplePos x="0" y="0"/>
            <wp:positionH relativeFrom="column">
              <wp:posOffset>-928370</wp:posOffset>
            </wp:positionH>
            <wp:positionV relativeFrom="paragraph">
              <wp:posOffset>-890270</wp:posOffset>
            </wp:positionV>
            <wp:extent cx="7572405" cy="107061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ch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40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rFonts w:asciiTheme="minorHAnsi"/>
          <w:b/>
        </w:rPr>
        <w:tab/>
      </w:r>
      <w:r w:rsidR="002E2D79" w:rsidRPr="002D48CE">
        <w:rPr>
          <w:rFonts w:asciiTheme="minorHAnsi"/>
          <w:b/>
        </w:rPr>
        <w:tab/>
      </w:r>
      <w:r w:rsidR="002E2D79" w:rsidRPr="002D48CE">
        <w:rPr>
          <w:rFonts w:asciiTheme="minorHAnsi"/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r w:rsidR="002E2D79" w:rsidRPr="002D48CE">
        <w:rPr>
          <w:b/>
        </w:rPr>
        <w:tab/>
      </w:r>
      <w:bookmarkStart w:id="0" w:name="_GoBack"/>
      <w:bookmarkEnd w:id="0"/>
    </w:p>
    <w:sectPr w:rsidR="002E2D79" w:rsidRPr="002D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87" w:rsidRDefault="00006087" w:rsidP="002E2D79">
      <w:pPr>
        <w:spacing w:after="0" w:line="240" w:lineRule="auto"/>
      </w:pPr>
      <w:r>
        <w:separator/>
      </w:r>
    </w:p>
  </w:endnote>
  <w:endnote w:type="continuationSeparator" w:id="0">
    <w:p w:rsidR="00006087" w:rsidRDefault="00006087" w:rsidP="002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87" w:rsidRDefault="00006087" w:rsidP="002E2D79">
      <w:pPr>
        <w:spacing w:after="0" w:line="240" w:lineRule="auto"/>
      </w:pPr>
      <w:r>
        <w:separator/>
      </w:r>
    </w:p>
  </w:footnote>
  <w:footnote w:type="continuationSeparator" w:id="0">
    <w:p w:rsidR="00006087" w:rsidRDefault="00006087" w:rsidP="002E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750"/>
    <w:multiLevelType w:val="hybridMultilevel"/>
    <w:tmpl w:val="783650F8"/>
    <w:lvl w:ilvl="0" w:tplc="BEDA6450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E07"/>
    <w:multiLevelType w:val="multilevel"/>
    <w:tmpl w:val="C36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B38E9"/>
    <w:multiLevelType w:val="hybridMultilevel"/>
    <w:tmpl w:val="F9AA8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F5529"/>
    <w:multiLevelType w:val="multilevel"/>
    <w:tmpl w:val="7FC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64302"/>
    <w:multiLevelType w:val="hybridMultilevel"/>
    <w:tmpl w:val="E1787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7C81"/>
    <w:multiLevelType w:val="multilevel"/>
    <w:tmpl w:val="753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2422B1"/>
    <w:multiLevelType w:val="hybridMultilevel"/>
    <w:tmpl w:val="5310F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C0737"/>
    <w:multiLevelType w:val="hybridMultilevel"/>
    <w:tmpl w:val="E6DC1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7677"/>
    <w:multiLevelType w:val="hybridMultilevel"/>
    <w:tmpl w:val="E4FC50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47292"/>
    <w:multiLevelType w:val="hybridMultilevel"/>
    <w:tmpl w:val="25660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35192"/>
    <w:multiLevelType w:val="multilevel"/>
    <w:tmpl w:val="031EE9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B7868"/>
    <w:multiLevelType w:val="hybridMultilevel"/>
    <w:tmpl w:val="C6320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26FB3"/>
    <w:multiLevelType w:val="hybridMultilevel"/>
    <w:tmpl w:val="0AA48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A6A63"/>
    <w:multiLevelType w:val="hybridMultilevel"/>
    <w:tmpl w:val="446EC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D4A56"/>
    <w:multiLevelType w:val="hybridMultilevel"/>
    <w:tmpl w:val="485430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1C7"/>
    <w:multiLevelType w:val="multilevel"/>
    <w:tmpl w:val="A51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361858"/>
    <w:multiLevelType w:val="hybridMultilevel"/>
    <w:tmpl w:val="3C18D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16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2"/>
    <w:rsid w:val="00006087"/>
    <w:rsid w:val="00020CDD"/>
    <w:rsid w:val="0004505E"/>
    <w:rsid w:val="00094241"/>
    <w:rsid w:val="000A1957"/>
    <w:rsid w:val="000B1BA2"/>
    <w:rsid w:val="000B2BB8"/>
    <w:rsid w:val="000F7A6D"/>
    <w:rsid w:val="00100F4F"/>
    <w:rsid w:val="001044B6"/>
    <w:rsid w:val="0011679A"/>
    <w:rsid w:val="0013267D"/>
    <w:rsid w:val="00143F9E"/>
    <w:rsid w:val="00147D9A"/>
    <w:rsid w:val="00150987"/>
    <w:rsid w:val="00164260"/>
    <w:rsid w:val="0016567E"/>
    <w:rsid w:val="00174681"/>
    <w:rsid w:val="00190210"/>
    <w:rsid w:val="00190DBF"/>
    <w:rsid w:val="00194205"/>
    <w:rsid w:val="00197EB9"/>
    <w:rsid w:val="001C4B9E"/>
    <w:rsid w:val="002031C2"/>
    <w:rsid w:val="00234B6D"/>
    <w:rsid w:val="00244784"/>
    <w:rsid w:val="00244805"/>
    <w:rsid w:val="00247EC3"/>
    <w:rsid w:val="002571CD"/>
    <w:rsid w:val="002608EA"/>
    <w:rsid w:val="002804F1"/>
    <w:rsid w:val="002975A7"/>
    <w:rsid w:val="002A228C"/>
    <w:rsid w:val="002A3E32"/>
    <w:rsid w:val="002A4D2D"/>
    <w:rsid w:val="002B1984"/>
    <w:rsid w:val="002D48CE"/>
    <w:rsid w:val="002E2D79"/>
    <w:rsid w:val="0031379F"/>
    <w:rsid w:val="003408F3"/>
    <w:rsid w:val="00362360"/>
    <w:rsid w:val="003704AD"/>
    <w:rsid w:val="00387E82"/>
    <w:rsid w:val="003B2769"/>
    <w:rsid w:val="003C2A33"/>
    <w:rsid w:val="003C63A5"/>
    <w:rsid w:val="003D5714"/>
    <w:rsid w:val="003D5C04"/>
    <w:rsid w:val="003F6A4C"/>
    <w:rsid w:val="00412D53"/>
    <w:rsid w:val="00414014"/>
    <w:rsid w:val="004322A8"/>
    <w:rsid w:val="00487172"/>
    <w:rsid w:val="00493D3E"/>
    <w:rsid w:val="004A7CCF"/>
    <w:rsid w:val="004C015F"/>
    <w:rsid w:val="004C1159"/>
    <w:rsid w:val="004D4CC9"/>
    <w:rsid w:val="004E1BF9"/>
    <w:rsid w:val="004F7F18"/>
    <w:rsid w:val="005013E1"/>
    <w:rsid w:val="00514CA2"/>
    <w:rsid w:val="005342DE"/>
    <w:rsid w:val="00547D61"/>
    <w:rsid w:val="00553CDD"/>
    <w:rsid w:val="00557506"/>
    <w:rsid w:val="00570BF8"/>
    <w:rsid w:val="0058631D"/>
    <w:rsid w:val="005A22EB"/>
    <w:rsid w:val="005A2521"/>
    <w:rsid w:val="005A799D"/>
    <w:rsid w:val="005B7420"/>
    <w:rsid w:val="005C15AE"/>
    <w:rsid w:val="005C6011"/>
    <w:rsid w:val="005E2E38"/>
    <w:rsid w:val="005F211F"/>
    <w:rsid w:val="006020CF"/>
    <w:rsid w:val="00615BBA"/>
    <w:rsid w:val="006166CC"/>
    <w:rsid w:val="0068351A"/>
    <w:rsid w:val="006857CF"/>
    <w:rsid w:val="00697223"/>
    <w:rsid w:val="006A168A"/>
    <w:rsid w:val="006A2469"/>
    <w:rsid w:val="006D72D7"/>
    <w:rsid w:val="006F16F1"/>
    <w:rsid w:val="0070321F"/>
    <w:rsid w:val="00727955"/>
    <w:rsid w:val="00741EF1"/>
    <w:rsid w:val="00761C4D"/>
    <w:rsid w:val="00775A8B"/>
    <w:rsid w:val="00780860"/>
    <w:rsid w:val="0078314E"/>
    <w:rsid w:val="00791D51"/>
    <w:rsid w:val="007A227E"/>
    <w:rsid w:val="007B345B"/>
    <w:rsid w:val="007E6451"/>
    <w:rsid w:val="007F21AC"/>
    <w:rsid w:val="008000BC"/>
    <w:rsid w:val="00827CC1"/>
    <w:rsid w:val="00841A51"/>
    <w:rsid w:val="0084745B"/>
    <w:rsid w:val="00855404"/>
    <w:rsid w:val="00856663"/>
    <w:rsid w:val="0088096F"/>
    <w:rsid w:val="00882756"/>
    <w:rsid w:val="00892770"/>
    <w:rsid w:val="00895DEC"/>
    <w:rsid w:val="008D2714"/>
    <w:rsid w:val="008E03D3"/>
    <w:rsid w:val="00914881"/>
    <w:rsid w:val="0091679F"/>
    <w:rsid w:val="00922E3F"/>
    <w:rsid w:val="00950ABF"/>
    <w:rsid w:val="00957862"/>
    <w:rsid w:val="0096379E"/>
    <w:rsid w:val="009744E4"/>
    <w:rsid w:val="00976996"/>
    <w:rsid w:val="00980C26"/>
    <w:rsid w:val="00983A98"/>
    <w:rsid w:val="009866CF"/>
    <w:rsid w:val="00995018"/>
    <w:rsid w:val="00996FE2"/>
    <w:rsid w:val="009B5BAD"/>
    <w:rsid w:val="009C6B6F"/>
    <w:rsid w:val="009D5F9C"/>
    <w:rsid w:val="009E24A5"/>
    <w:rsid w:val="009F5549"/>
    <w:rsid w:val="00A11C48"/>
    <w:rsid w:val="00A52B71"/>
    <w:rsid w:val="00A73982"/>
    <w:rsid w:val="00A86F83"/>
    <w:rsid w:val="00A92C00"/>
    <w:rsid w:val="00AA4787"/>
    <w:rsid w:val="00AC3757"/>
    <w:rsid w:val="00B14727"/>
    <w:rsid w:val="00B272AB"/>
    <w:rsid w:val="00B34ED0"/>
    <w:rsid w:val="00B46B2D"/>
    <w:rsid w:val="00B51063"/>
    <w:rsid w:val="00B613AC"/>
    <w:rsid w:val="00B6351A"/>
    <w:rsid w:val="00B640E2"/>
    <w:rsid w:val="00B75F8C"/>
    <w:rsid w:val="00B959AF"/>
    <w:rsid w:val="00B9625C"/>
    <w:rsid w:val="00BB1CDC"/>
    <w:rsid w:val="00BC1470"/>
    <w:rsid w:val="00BE46D7"/>
    <w:rsid w:val="00BF3D8E"/>
    <w:rsid w:val="00BF5222"/>
    <w:rsid w:val="00C14549"/>
    <w:rsid w:val="00C20273"/>
    <w:rsid w:val="00C220D9"/>
    <w:rsid w:val="00C22CF6"/>
    <w:rsid w:val="00C24546"/>
    <w:rsid w:val="00C64F9A"/>
    <w:rsid w:val="00C6666E"/>
    <w:rsid w:val="00C83991"/>
    <w:rsid w:val="00C8592D"/>
    <w:rsid w:val="00CB7867"/>
    <w:rsid w:val="00CE5A46"/>
    <w:rsid w:val="00CF597E"/>
    <w:rsid w:val="00D10814"/>
    <w:rsid w:val="00D46665"/>
    <w:rsid w:val="00D6648C"/>
    <w:rsid w:val="00D76768"/>
    <w:rsid w:val="00D92720"/>
    <w:rsid w:val="00DB0A5C"/>
    <w:rsid w:val="00DD5E57"/>
    <w:rsid w:val="00DD6E28"/>
    <w:rsid w:val="00DF6557"/>
    <w:rsid w:val="00E10099"/>
    <w:rsid w:val="00E12F1A"/>
    <w:rsid w:val="00E230A7"/>
    <w:rsid w:val="00E41066"/>
    <w:rsid w:val="00E47142"/>
    <w:rsid w:val="00E65113"/>
    <w:rsid w:val="00E82BD1"/>
    <w:rsid w:val="00E90004"/>
    <w:rsid w:val="00ED24D2"/>
    <w:rsid w:val="00ED4F20"/>
    <w:rsid w:val="00EE20E8"/>
    <w:rsid w:val="00EF5492"/>
    <w:rsid w:val="00EF7EC9"/>
    <w:rsid w:val="00F04595"/>
    <w:rsid w:val="00F20E0F"/>
    <w:rsid w:val="00F22647"/>
    <w:rsid w:val="00F22E9F"/>
    <w:rsid w:val="00F269FE"/>
    <w:rsid w:val="00F272B3"/>
    <w:rsid w:val="00F517D1"/>
    <w:rsid w:val="00F553E0"/>
    <w:rsid w:val="00F60C70"/>
    <w:rsid w:val="00FA6411"/>
    <w:rsid w:val="00FB40E4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8"/>
  </w:style>
  <w:style w:type="paragraph" w:styleId="Titre1">
    <w:name w:val="heading 1"/>
    <w:basedOn w:val="Normal"/>
    <w:next w:val="Normal"/>
    <w:link w:val="Titre1Car"/>
    <w:uiPriority w:val="9"/>
    <w:rsid w:val="00F22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D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547D61"/>
    <w:pPr>
      <w:numPr>
        <w:numId w:val="3"/>
      </w:numPr>
    </w:pPr>
    <w:rPr>
      <w:b/>
      <w:color w:val="FF0000"/>
      <w:sz w:val="32"/>
      <w:szCs w:val="32"/>
    </w:rPr>
  </w:style>
  <w:style w:type="character" w:customStyle="1" w:styleId="Style1Car">
    <w:name w:val="Style1 Car"/>
    <w:basedOn w:val="ParagraphedelisteCar"/>
    <w:link w:val="Style1"/>
    <w:rsid w:val="00547D61"/>
    <w:rPr>
      <w:b/>
      <w:color w:val="FF0000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547D6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47D61"/>
  </w:style>
  <w:style w:type="character" w:customStyle="1" w:styleId="Titre1Car">
    <w:name w:val="Titre 1 Car"/>
    <w:basedOn w:val="Policepardfaut"/>
    <w:link w:val="Titre1"/>
    <w:uiPriority w:val="9"/>
    <w:rsid w:val="00F22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7D61"/>
    <w:pPr>
      <w:outlineLvl w:val="9"/>
    </w:pPr>
    <w:rPr>
      <w:lang w:eastAsia="fr-FR"/>
    </w:rPr>
  </w:style>
  <w:style w:type="paragraph" w:styleId="Sansinterligne">
    <w:name w:val="No Spacing"/>
    <w:uiPriority w:val="1"/>
    <w:qFormat/>
    <w:rsid w:val="00547D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49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E5A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E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79"/>
  </w:style>
  <w:style w:type="paragraph" w:styleId="Pieddepage">
    <w:name w:val="footer"/>
    <w:basedOn w:val="Normal"/>
    <w:link w:val="PieddepageCar"/>
    <w:uiPriority w:val="99"/>
    <w:unhideWhenUsed/>
    <w:rsid w:val="002E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79"/>
  </w:style>
  <w:style w:type="paragraph" w:styleId="NormalWeb">
    <w:name w:val="Normal (Web)"/>
    <w:basedOn w:val="Normal"/>
    <w:uiPriority w:val="99"/>
    <w:unhideWhenUsed/>
    <w:rsid w:val="009C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D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8"/>
  </w:style>
  <w:style w:type="paragraph" w:styleId="Titre1">
    <w:name w:val="heading 1"/>
    <w:basedOn w:val="Normal"/>
    <w:next w:val="Normal"/>
    <w:link w:val="Titre1Car"/>
    <w:uiPriority w:val="9"/>
    <w:rsid w:val="00F22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D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547D61"/>
    <w:pPr>
      <w:numPr>
        <w:numId w:val="3"/>
      </w:numPr>
    </w:pPr>
    <w:rPr>
      <w:b/>
      <w:color w:val="FF0000"/>
      <w:sz w:val="32"/>
      <w:szCs w:val="32"/>
    </w:rPr>
  </w:style>
  <w:style w:type="character" w:customStyle="1" w:styleId="Style1Car">
    <w:name w:val="Style1 Car"/>
    <w:basedOn w:val="ParagraphedelisteCar"/>
    <w:link w:val="Style1"/>
    <w:rsid w:val="00547D61"/>
    <w:rPr>
      <w:b/>
      <w:color w:val="FF0000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547D6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47D61"/>
  </w:style>
  <w:style w:type="character" w:customStyle="1" w:styleId="Titre1Car">
    <w:name w:val="Titre 1 Car"/>
    <w:basedOn w:val="Policepardfaut"/>
    <w:link w:val="Titre1"/>
    <w:uiPriority w:val="9"/>
    <w:rsid w:val="00F22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7D61"/>
    <w:pPr>
      <w:outlineLvl w:val="9"/>
    </w:pPr>
    <w:rPr>
      <w:lang w:eastAsia="fr-FR"/>
    </w:rPr>
  </w:style>
  <w:style w:type="paragraph" w:styleId="Sansinterligne">
    <w:name w:val="No Spacing"/>
    <w:uiPriority w:val="1"/>
    <w:qFormat/>
    <w:rsid w:val="00547D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49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E5A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E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79"/>
  </w:style>
  <w:style w:type="paragraph" w:styleId="Pieddepage">
    <w:name w:val="footer"/>
    <w:basedOn w:val="Normal"/>
    <w:link w:val="PieddepageCar"/>
    <w:uiPriority w:val="99"/>
    <w:unhideWhenUsed/>
    <w:rsid w:val="002E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79"/>
  </w:style>
  <w:style w:type="paragraph" w:styleId="NormalWeb">
    <w:name w:val="Normal (Web)"/>
    <w:basedOn w:val="Normal"/>
    <w:uiPriority w:val="99"/>
    <w:unhideWhenUsed/>
    <w:rsid w:val="009C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D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Desautel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FERRANDEZ</dc:creator>
  <cp:lastModifiedBy>Stagiare GALLIN</cp:lastModifiedBy>
  <cp:revision>5</cp:revision>
  <cp:lastPrinted>2023-01-25T11:02:00Z</cp:lastPrinted>
  <dcterms:created xsi:type="dcterms:W3CDTF">2023-01-25T11:02:00Z</dcterms:created>
  <dcterms:modified xsi:type="dcterms:W3CDTF">2023-06-20T12:20:00Z</dcterms:modified>
</cp:coreProperties>
</file>